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96" w:rsidRDefault="00017D96" w:rsidP="00017D96">
      <w:pPr>
        <w:adjustRightInd/>
        <w:snapToGrid/>
        <w:spacing w:after="0" w:line="480" w:lineRule="auto"/>
        <w:rPr>
          <w:rFonts w:ascii="仿宋_GB2312" w:eastAsia="仿宋_GB2312" w:hAnsiTheme="majorEastAsia" w:cs="宋体"/>
          <w:color w:val="000000"/>
          <w:sz w:val="32"/>
          <w:szCs w:val="32"/>
        </w:rPr>
      </w:pPr>
      <w:r>
        <w:rPr>
          <w:rFonts w:ascii="仿宋_GB2312" w:eastAsia="仿宋_GB2312" w:hAnsiTheme="majorEastAsia" w:cs="宋体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9525</wp:posOffset>
            </wp:positionV>
            <wp:extent cx="4514850" cy="876300"/>
            <wp:effectExtent l="0" t="0" r="0" b="0"/>
            <wp:wrapNone/>
            <wp:docPr id="3" name="图片 3" descr="log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Theme="majorEastAsia" w:cs="宋体" w:hint="eastAsia"/>
          <w:color w:val="000000"/>
          <w:sz w:val="32"/>
          <w:szCs w:val="32"/>
        </w:rPr>
        <w:t>附件三：</w:t>
      </w:r>
    </w:p>
    <w:p w:rsidR="00017D96" w:rsidRDefault="00017D96" w:rsidP="00017D96">
      <w:pPr>
        <w:pBdr>
          <w:bottom w:val="single" w:sz="4" w:space="1" w:color="auto"/>
        </w:pBdr>
        <w:jc w:val="center"/>
        <w:rPr>
          <w:sz w:val="36"/>
          <w:szCs w:val="36"/>
        </w:rPr>
      </w:pPr>
    </w:p>
    <w:p w:rsidR="00017D96" w:rsidRPr="002F0710" w:rsidRDefault="00FA46EE" w:rsidP="00017D96">
      <w:pPr>
        <w:adjustRightInd/>
        <w:snapToGrid/>
        <w:spacing w:after="0"/>
        <w:jc w:val="center"/>
        <w:rPr>
          <w:rFonts w:ascii="微软雅黑" w:hAnsi="微软雅黑"/>
          <w:sz w:val="36"/>
          <w:szCs w:val="36"/>
        </w:rPr>
      </w:pPr>
      <w:proofErr w:type="gramStart"/>
      <w:r>
        <w:rPr>
          <w:rFonts w:ascii="微软雅黑" w:hAnsi="微软雅黑" w:hint="eastAsia"/>
          <w:sz w:val="36"/>
          <w:szCs w:val="36"/>
        </w:rPr>
        <w:t>2025年</w:t>
      </w:r>
      <w:r w:rsidR="00434D00">
        <w:rPr>
          <w:rFonts w:ascii="微软雅黑" w:hAnsi="微软雅黑" w:hint="eastAsia"/>
          <w:sz w:val="36"/>
          <w:szCs w:val="36"/>
        </w:rPr>
        <w:t>鹿通公司</w:t>
      </w:r>
      <w:proofErr w:type="gramEnd"/>
      <w:r w:rsidR="00434D00">
        <w:rPr>
          <w:rFonts w:ascii="微软雅黑" w:hAnsi="微软雅黑" w:hint="eastAsia"/>
          <w:sz w:val="36"/>
          <w:szCs w:val="36"/>
        </w:rPr>
        <w:t>钢材</w:t>
      </w:r>
      <w:r w:rsidR="00017D96">
        <w:rPr>
          <w:rFonts w:ascii="微软雅黑" w:hAnsi="微软雅黑" w:hint="eastAsia"/>
          <w:sz w:val="36"/>
          <w:szCs w:val="36"/>
        </w:rPr>
        <w:t>采购</w:t>
      </w:r>
      <w:r w:rsidR="00017D96" w:rsidRPr="004F4DF0">
        <w:rPr>
          <w:rFonts w:ascii="微软雅黑" w:hAnsi="微软雅黑" w:hint="eastAsia"/>
          <w:sz w:val="36"/>
          <w:szCs w:val="36"/>
        </w:rPr>
        <w:t>报名表</w:t>
      </w:r>
    </w:p>
    <w:tbl>
      <w:tblPr>
        <w:tblStyle w:val="ac"/>
        <w:tblpPr w:leftFromText="180" w:rightFromText="180" w:vertAnchor="text" w:horzAnchor="margin" w:tblpXSpec="center" w:tblpY="235"/>
        <w:tblW w:w="13433" w:type="dxa"/>
        <w:tblLook w:val="04A0"/>
      </w:tblPr>
      <w:tblGrid>
        <w:gridCol w:w="675"/>
        <w:gridCol w:w="1985"/>
        <w:gridCol w:w="3260"/>
        <w:gridCol w:w="1559"/>
        <w:gridCol w:w="1559"/>
        <w:gridCol w:w="2268"/>
        <w:gridCol w:w="2127"/>
      </w:tblGrid>
      <w:tr w:rsidR="00434D00" w:rsidTr="00434D00">
        <w:trPr>
          <w:trHeight w:val="983"/>
        </w:trPr>
        <w:tc>
          <w:tcPr>
            <w:tcW w:w="675" w:type="dxa"/>
            <w:vAlign w:val="center"/>
          </w:tcPr>
          <w:p w:rsidR="00434D00" w:rsidRDefault="00434D00" w:rsidP="0011633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5" w:type="dxa"/>
            <w:vAlign w:val="center"/>
          </w:tcPr>
          <w:p w:rsidR="00434D00" w:rsidRDefault="00434D00" w:rsidP="00116334">
            <w:pPr>
              <w:jc w:val="center"/>
            </w:pPr>
            <w:r>
              <w:rPr>
                <w:rFonts w:hint="eastAsia"/>
              </w:rPr>
              <w:t>辅材类别</w:t>
            </w:r>
          </w:p>
        </w:tc>
        <w:tc>
          <w:tcPr>
            <w:tcW w:w="3260" w:type="dxa"/>
            <w:vAlign w:val="center"/>
          </w:tcPr>
          <w:p w:rsidR="00434D00" w:rsidRDefault="00434D00" w:rsidP="00116334">
            <w:pPr>
              <w:jc w:val="center"/>
            </w:pPr>
            <w:r>
              <w:rPr>
                <w:rFonts w:hint="eastAsia"/>
              </w:rPr>
              <w:t>报名单位名称</w:t>
            </w:r>
          </w:p>
        </w:tc>
        <w:tc>
          <w:tcPr>
            <w:tcW w:w="1559" w:type="dxa"/>
            <w:vAlign w:val="center"/>
          </w:tcPr>
          <w:p w:rsidR="00434D00" w:rsidRDefault="00434D00" w:rsidP="00116334">
            <w:pPr>
              <w:jc w:val="center"/>
            </w:pPr>
            <w:r>
              <w:rPr>
                <w:rFonts w:hint="eastAsia"/>
              </w:rPr>
              <w:t>报名文件资料送否（是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否）</w:t>
            </w:r>
          </w:p>
        </w:tc>
        <w:tc>
          <w:tcPr>
            <w:tcW w:w="1559" w:type="dxa"/>
            <w:vAlign w:val="center"/>
          </w:tcPr>
          <w:p w:rsidR="00434D00" w:rsidRDefault="00434D00" w:rsidP="00116334">
            <w:pPr>
              <w:jc w:val="center"/>
            </w:pPr>
            <w:r>
              <w:rPr>
                <w:rFonts w:hint="eastAsia"/>
              </w:rPr>
              <w:t>联系人签名</w:t>
            </w:r>
            <w:r w:rsidRPr="00196B5A">
              <w:rPr>
                <w:rFonts w:hint="eastAsia"/>
                <w:color w:val="FF0000"/>
              </w:rPr>
              <w:t>（手签）</w:t>
            </w:r>
          </w:p>
        </w:tc>
        <w:tc>
          <w:tcPr>
            <w:tcW w:w="2268" w:type="dxa"/>
            <w:vAlign w:val="center"/>
          </w:tcPr>
          <w:p w:rsidR="00434D00" w:rsidRDefault="00434D00" w:rsidP="00116334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127" w:type="dxa"/>
            <w:vAlign w:val="center"/>
          </w:tcPr>
          <w:p w:rsidR="00434D00" w:rsidRDefault="00434D00" w:rsidP="00116334">
            <w:pPr>
              <w:jc w:val="center"/>
            </w:pPr>
            <w:r>
              <w:rPr>
                <w:rFonts w:hint="eastAsia"/>
              </w:rPr>
              <w:t>邮箱地址</w:t>
            </w:r>
          </w:p>
        </w:tc>
      </w:tr>
      <w:tr w:rsidR="00434D00" w:rsidTr="00434D00">
        <w:trPr>
          <w:trHeight w:val="624"/>
        </w:trPr>
        <w:tc>
          <w:tcPr>
            <w:tcW w:w="675" w:type="dxa"/>
            <w:vAlign w:val="center"/>
          </w:tcPr>
          <w:p w:rsidR="00434D00" w:rsidRDefault="00434D00" w:rsidP="0011633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434D00" w:rsidRPr="00A84A14" w:rsidRDefault="00434D00" w:rsidP="00116334">
            <w:pPr>
              <w:jc w:val="center"/>
            </w:pPr>
            <w:r>
              <w:rPr>
                <w:rFonts w:hint="eastAsia"/>
              </w:rPr>
              <w:t>钢材</w:t>
            </w:r>
          </w:p>
        </w:tc>
        <w:tc>
          <w:tcPr>
            <w:tcW w:w="3260" w:type="dxa"/>
            <w:vAlign w:val="center"/>
          </w:tcPr>
          <w:p w:rsidR="00434D00" w:rsidRPr="004A76BE" w:rsidRDefault="00434D00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34D00" w:rsidRPr="004A76BE" w:rsidRDefault="00434D00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34D00" w:rsidRPr="004A76BE" w:rsidRDefault="00434D00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34D00" w:rsidRPr="004A76BE" w:rsidRDefault="00434D00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34D00" w:rsidRPr="004A76BE" w:rsidRDefault="00434D00" w:rsidP="00116334">
            <w:pPr>
              <w:jc w:val="center"/>
              <w:rPr>
                <w:sz w:val="21"/>
                <w:szCs w:val="21"/>
              </w:rPr>
            </w:pPr>
          </w:p>
        </w:tc>
      </w:tr>
      <w:tr w:rsidR="00434D00" w:rsidTr="00434D00">
        <w:trPr>
          <w:trHeight w:val="624"/>
        </w:trPr>
        <w:tc>
          <w:tcPr>
            <w:tcW w:w="675" w:type="dxa"/>
            <w:vAlign w:val="center"/>
          </w:tcPr>
          <w:p w:rsidR="00434D00" w:rsidRDefault="00434D00" w:rsidP="0011633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434D00" w:rsidRPr="00A84A14" w:rsidRDefault="00434D00" w:rsidP="00116334">
            <w:pPr>
              <w:jc w:val="center"/>
            </w:pPr>
          </w:p>
        </w:tc>
        <w:tc>
          <w:tcPr>
            <w:tcW w:w="3260" w:type="dxa"/>
            <w:vAlign w:val="center"/>
          </w:tcPr>
          <w:p w:rsidR="00434D00" w:rsidRPr="004A76BE" w:rsidRDefault="00434D00" w:rsidP="00116334">
            <w:pPr>
              <w:adjustRightInd/>
              <w:snapToGrid/>
              <w:spacing w:line="48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34D00" w:rsidRPr="004A76BE" w:rsidRDefault="00434D00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34D00" w:rsidRPr="004A76BE" w:rsidRDefault="00434D00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34D00" w:rsidRPr="004A76BE" w:rsidRDefault="00434D00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34D00" w:rsidRPr="004A76BE" w:rsidRDefault="00434D00" w:rsidP="00116334">
            <w:pPr>
              <w:jc w:val="center"/>
              <w:rPr>
                <w:sz w:val="21"/>
                <w:szCs w:val="21"/>
              </w:rPr>
            </w:pPr>
          </w:p>
        </w:tc>
      </w:tr>
      <w:tr w:rsidR="00434D00" w:rsidTr="00434D00">
        <w:trPr>
          <w:trHeight w:val="624"/>
        </w:trPr>
        <w:tc>
          <w:tcPr>
            <w:tcW w:w="675" w:type="dxa"/>
            <w:vAlign w:val="center"/>
          </w:tcPr>
          <w:p w:rsidR="00434D00" w:rsidRDefault="00434D00" w:rsidP="0011633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434D00" w:rsidRDefault="00434D00" w:rsidP="00116334">
            <w:pPr>
              <w:jc w:val="center"/>
            </w:pPr>
          </w:p>
        </w:tc>
        <w:tc>
          <w:tcPr>
            <w:tcW w:w="3260" w:type="dxa"/>
            <w:vAlign w:val="center"/>
          </w:tcPr>
          <w:p w:rsidR="00434D00" w:rsidRPr="004A76BE" w:rsidRDefault="00434D00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34D00" w:rsidRPr="004A76BE" w:rsidRDefault="00434D00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34D00" w:rsidRPr="004A76BE" w:rsidRDefault="00434D00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34D00" w:rsidRPr="004A76BE" w:rsidRDefault="00434D00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34D00" w:rsidRPr="004A76BE" w:rsidRDefault="00434D00" w:rsidP="00116334">
            <w:pPr>
              <w:jc w:val="center"/>
              <w:rPr>
                <w:sz w:val="21"/>
                <w:szCs w:val="21"/>
              </w:rPr>
            </w:pPr>
          </w:p>
        </w:tc>
      </w:tr>
      <w:tr w:rsidR="00434D00" w:rsidTr="00434D00">
        <w:trPr>
          <w:trHeight w:val="624"/>
        </w:trPr>
        <w:tc>
          <w:tcPr>
            <w:tcW w:w="675" w:type="dxa"/>
            <w:vAlign w:val="center"/>
          </w:tcPr>
          <w:p w:rsidR="00434D00" w:rsidRDefault="00434D00" w:rsidP="0011633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434D00" w:rsidRDefault="00434D00" w:rsidP="00116334">
            <w:pPr>
              <w:jc w:val="center"/>
            </w:pPr>
          </w:p>
        </w:tc>
        <w:tc>
          <w:tcPr>
            <w:tcW w:w="3260" w:type="dxa"/>
            <w:vAlign w:val="center"/>
          </w:tcPr>
          <w:p w:rsidR="00434D00" w:rsidRPr="004A76BE" w:rsidRDefault="00434D00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34D00" w:rsidRPr="004A76BE" w:rsidRDefault="00434D00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34D00" w:rsidRPr="004A76BE" w:rsidRDefault="00434D00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34D00" w:rsidRPr="004A76BE" w:rsidRDefault="00434D00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34D00" w:rsidRPr="004A76BE" w:rsidRDefault="00434D00" w:rsidP="00116334">
            <w:pPr>
              <w:jc w:val="center"/>
              <w:rPr>
                <w:sz w:val="21"/>
                <w:szCs w:val="21"/>
              </w:rPr>
            </w:pPr>
          </w:p>
        </w:tc>
      </w:tr>
      <w:tr w:rsidR="00434D00" w:rsidTr="00434D00">
        <w:trPr>
          <w:trHeight w:val="624"/>
        </w:trPr>
        <w:tc>
          <w:tcPr>
            <w:tcW w:w="675" w:type="dxa"/>
            <w:vAlign w:val="center"/>
          </w:tcPr>
          <w:p w:rsidR="00434D00" w:rsidRDefault="00434D00" w:rsidP="0011633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434D00" w:rsidRDefault="00434D00" w:rsidP="00116334">
            <w:pPr>
              <w:jc w:val="center"/>
            </w:pPr>
          </w:p>
        </w:tc>
        <w:tc>
          <w:tcPr>
            <w:tcW w:w="3260" w:type="dxa"/>
            <w:vAlign w:val="center"/>
          </w:tcPr>
          <w:p w:rsidR="00434D00" w:rsidRPr="004A76BE" w:rsidRDefault="00434D00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34D00" w:rsidRPr="004A76BE" w:rsidRDefault="00434D00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34D00" w:rsidRPr="004A76BE" w:rsidRDefault="00434D00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34D00" w:rsidRPr="004A76BE" w:rsidRDefault="00434D00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34D00" w:rsidRPr="004A76BE" w:rsidRDefault="00434D00" w:rsidP="00116334">
            <w:pPr>
              <w:jc w:val="center"/>
              <w:rPr>
                <w:sz w:val="21"/>
                <w:szCs w:val="21"/>
              </w:rPr>
            </w:pPr>
          </w:p>
        </w:tc>
      </w:tr>
      <w:tr w:rsidR="00434D00" w:rsidTr="00434D00">
        <w:trPr>
          <w:trHeight w:val="624"/>
        </w:trPr>
        <w:tc>
          <w:tcPr>
            <w:tcW w:w="675" w:type="dxa"/>
            <w:vAlign w:val="center"/>
          </w:tcPr>
          <w:p w:rsidR="00434D00" w:rsidRDefault="00434D00" w:rsidP="0011633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434D00" w:rsidRDefault="00434D00" w:rsidP="00116334">
            <w:pPr>
              <w:jc w:val="center"/>
            </w:pPr>
          </w:p>
        </w:tc>
        <w:tc>
          <w:tcPr>
            <w:tcW w:w="3260" w:type="dxa"/>
            <w:vAlign w:val="center"/>
          </w:tcPr>
          <w:p w:rsidR="00434D00" w:rsidRPr="004A76BE" w:rsidRDefault="00434D00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34D00" w:rsidRPr="004A76BE" w:rsidRDefault="00434D00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34D00" w:rsidRPr="004A76BE" w:rsidRDefault="00434D00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34D00" w:rsidRPr="004A76BE" w:rsidRDefault="00434D00" w:rsidP="0011633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434D00" w:rsidRPr="004A76BE" w:rsidRDefault="00434D00" w:rsidP="00116334">
            <w:pPr>
              <w:jc w:val="center"/>
              <w:rPr>
                <w:sz w:val="21"/>
                <w:szCs w:val="21"/>
              </w:rPr>
            </w:pPr>
          </w:p>
        </w:tc>
      </w:tr>
    </w:tbl>
    <w:p w:rsidR="00FF1D94" w:rsidRPr="00D11B7E" w:rsidRDefault="00FF1D94" w:rsidP="00FF1D94">
      <w:pPr>
        <w:adjustRightInd/>
        <w:snapToGrid/>
        <w:spacing w:line="220" w:lineRule="atLeast"/>
        <w:rPr>
          <w:rFonts w:ascii="仿宋_GB2312" w:eastAsia="仿宋_GB2312" w:hAnsiTheme="majorEastAsia" w:cs="宋体"/>
          <w:color w:val="000000"/>
          <w:sz w:val="32"/>
          <w:szCs w:val="32"/>
        </w:rPr>
      </w:pPr>
    </w:p>
    <w:sectPr w:rsidR="00FF1D94" w:rsidRPr="00D11B7E" w:rsidSect="00FF1D94">
      <w:pgSz w:w="16838" w:h="11906" w:orient="landscape"/>
      <w:pgMar w:top="1841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924" w:rsidRDefault="000C1924" w:rsidP="00F464EC">
      <w:pPr>
        <w:spacing w:after="0"/>
      </w:pPr>
      <w:r>
        <w:separator/>
      </w:r>
    </w:p>
  </w:endnote>
  <w:endnote w:type="continuationSeparator" w:id="0">
    <w:p w:rsidR="000C1924" w:rsidRDefault="000C1924" w:rsidP="00F464E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924" w:rsidRDefault="000C1924" w:rsidP="00F464EC">
      <w:pPr>
        <w:spacing w:after="0"/>
      </w:pPr>
      <w:r>
        <w:separator/>
      </w:r>
    </w:p>
  </w:footnote>
  <w:footnote w:type="continuationSeparator" w:id="0">
    <w:p w:rsidR="000C1924" w:rsidRDefault="000C1924" w:rsidP="00F464E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317E7"/>
    <w:multiLevelType w:val="multilevel"/>
    <w:tmpl w:val="39FE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315705"/>
    <w:multiLevelType w:val="hybridMultilevel"/>
    <w:tmpl w:val="8EF82D9C"/>
    <w:lvl w:ilvl="0" w:tplc="5D6C90CC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87211A3"/>
    <w:multiLevelType w:val="hybridMultilevel"/>
    <w:tmpl w:val="65F848CE"/>
    <w:lvl w:ilvl="0" w:tplc="6DD89430">
      <w:start w:val="1"/>
      <w:numFmt w:val="decimal"/>
      <w:lvlText w:val="%1、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18E0"/>
    <w:rsid w:val="00014AA0"/>
    <w:rsid w:val="000164A2"/>
    <w:rsid w:val="00017D96"/>
    <w:rsid w:val="00024603"/>
    <w:rsid w:val="000271D1"/>
    <w:rsid w:val="000540B2"/>
    <w:rsid w:val="000711B5"/>
    <w:rsid w:val="00071253"/>
    <w:rsid w:val="00071449"/>
    <w:rsid w:val="000714F0"/>
    <w:rsid w:val="00086C89"/>
    <w:rsid w:val="00091122"/>
    <w:rsid w:val="000946F4"/>
    <w:rsid w:val="000A50AA"/>
    <w:rsid w:val="000C1924"/>
    <w:rsid w:val="000D0386"/>
    <w:rsid w:val="000D0D53"/>
    <w:rsid w:val="000D2884"/>
    <w:rsid w:val="000E49CE"/>
    <w:rsid w:val="000F70D4"/>
    <w:rsid w:val="0012271A"/>
    <w:rsid w:val="00123447"/>
    <w:rsid w:val="00147179"/>
    <w:rsid w:val="0017113B"/>
    <w:rsid w:val="001A72EF"/>
    <w:rsid w:val="001C53A4"/>
    <w:rsid w:val="001D2FD6"/>
    <w:rsid w:val="002152FB"/>
    <w:rsid w:val="00215F1B"/>
    <w:rsid w:val="00243311"/>
    <w:rsid w:val="00251227"/>
    <w:rsid w:val="0027108E"/>
    <w:rsid w:val="002A5D26"/>
    <w:rsid w:val="002B3DCF"/>
    <w:rsid w:val="002C672B"/>
    <w:rsid w:val="00307399"/>
    <w:rsid w:val="00323B43"/>
    <w:rsid w:val="00334E3C"/>
    <w:rsid w:val="003420C9"/>
    <w:rsid w:val="00385AAE"/>
    <w:rsid w:val="003D37D8"/>
    <w:rsid w:val="003E2851"/>
    <w:rsid w:val="003F02E9"/>
    <w:rsid w:val="004000DE"/>
    <w:rsid w:val="00407852"/>
    <w:rsid w:val="00426133"/>
    <w:rsid w:val="00434D00"/>
    <w:rsid w:val="004358AB"/>
    <w:rsid w:val="00435E62"/>
    <w:rsid w:val="004662A4"/>
    <w:rsid w:val="00475459"/>
    <w:rsid w:val="004B53B5"/>
    <w:rsid w:val="004B6992"/>
    <w:rsid w:val="004C34A4"/>
    <w:rsid w:val="00511E7A"/>
    <w:rsid w:val="005468A5"/>
    <w:rsid w:val="00562246"/>
    <w:rsid w:val="00576503"/>
    <w:rsid w:val="0058423C"/>
    <w:rsid w:val="00596F24"/>
    <w:rsid w:val="005B2388"/>
    <w:rsid w:val="005B60A5"/>
    <w:rsid w:val="005B6CB4"/>
    <w:rsid w:val="005F34AF"/>
    <w:rsid w:val="00616F64"/>
    <w:rsid w:val="006728FA"/>
    <w:rsid w:val="00731CC9"/>
    <w:rsid w:val="00731FDC"/>
    <w:rsid w:val="007458F4"/>
    <w:rsid w:val="0077045D"/>
    <w:rsid w:val="0079776C"/>
    <w:rsid w:val="008021A0"/>
    <w:rsid w:val="008204FD"/>
    <w:rsid w:val="008220F9"/>
    <w:rsid w:val="0083237B"/>
    <w:rsid w:val="00847CF5"/>
    <w:rsid w:val="00860289"/>
    <w:rsid w:val="008A1BDE"/>
    <w:rsid w:val="008B7726"/>
    <w:rsid w:val="008C6290"/>
    <w:rsid w:val="008D3CFC"/>
    <w:rsid w:val="008F5167"/>
    <w:rsid w:val="00902B6D"/>
    <w:rsid w:val="00917DB5"/>
    <w:rsid w:val="00967638"/>
    <w:rsid w:val="00980E68"/>
    <w:rsid w:val="00982CB0"/>
    <w:rsid w:val="009B25F5"/>
    <w:rsid w:val="009B70E5"/>
    <w:rsid w:val="009D01C3"/>
    <w:rsid w:val="009D2AAC"/>
    <w:rsid w:val="009E172B"/>
    <w:rsid w:val="009F3417"/>
    <w:rsid w:val="009F6301"/>
    <w:rsid w:val="00A31CC7"/>
    <w:rsid w:val="00A45728"/>
    <w:rsid w:val="00A70E47"/>
    <w:rsid w:val="00AB6E23"/>
    <w:rsid w:val="00AE3391"/>
    <w:rsid w:val="00AE7D62"/>
    <w:rsid w:val="00B14EA9"/>
    <w:rsid w:val="00B24E7C"/>
    <w:rsid w:val="00B26676"/>
    <w:rsid w:val="00B37A3D"/>
    <w:rsid w:val="00BD211D"/>
    <w:rsid w:val="00BE597E"/>
    <w:rsid w:val="00BE752A"/>
    <w:rsid w:val="00C026EF"/>
    <w:rsid w:val="00C23D14"/>
    <w:rsid w:val="00C257A3"/>
    <w:rsid w:val="00C554D1"/>
    <w:rsid w:val="00C65833"/>
    <w:rsid w:val="00C83BC7"/>
    <w:rsid w:val="00C944BE"/>
    <w:rsid w:val="00CA4C0C"/>
    <w:rsid w:val="00CB24B4"/>
    <w:rsid w:val="00CC68E5"/>
    <w:rsid w:val="00CC7286"/>
    <w:rsid w:val="00D02E66"/>
    <w:rsid w:val="00D02F79"/>
    <w:rsid w:val="00D06EDB"/>
    <w:rsid w:val="00D11B7E"/>
    <w:rsid w:val="00D17A6F"/>
    <w:rsid w:val="00D31D50"/>
    <w:rsid w:val="00D35D50"/>
    <w:rsid w:val="00D531BE"/>
    <w:rsid w:val="00D62DA2"/>
    <w:rsid w:val="00DA3242"/>
    <w:rsid w:val="00DF56B2"/>
    <w:rsid w:val="00E06457"/>
    <w:rsid w:val="00E20A34"/>
    <w:rsid w:val="00E417F2"/>
    <w:rsid w:val="00E50A75"/>
    <w:rsid w:val="00E9324A"/>
    <w:rsid w:val="00ED19C2"/>
    <w:rsid w:val="00EF6510"/>
    <w:rsid w:val="00F214DA"/>
    <w:rsid w:val="00F464EC"/>
    <w:rsid w:val="00F74673"/>
    <w:rsid w:val="00F84534"/>
    <w:rsid w:val="00FA1B53"/>
    <w:rsid w:val="00FA46EE"/>
    <w:rsid w:val="00FD4EE6"/>
    <w:rsid w:val="00FF1C97"/>
    <w:rsid w:val="00FF1D94"/>
    <w:rsid w:val="00FF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5459"/>
    <w:rPr>
      <w:b/>
      <w:bCs/>
    </w:rPr>
  </w:style>
  <w:style w:type="paragraph" w:styleId="a4">
    <w:name w:val="Normal (Web)"/>
    <w:basedOn w:val="a"/>
    <w:unhideWhenUsed/>
    <w:rsid w:val="0047545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47545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475459"/>
    <w:rPr>
      <w:rFonts w:ascii="Tahoma" w:hAnsi="Tahoma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F464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F464EC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F464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F464EC"/>
    <w:rPr>
      <w:rFonts w:ascii="Tahoma" w:hAnsi="Tahoma"/>
      <w:sz w:val="18"/>
      <w:szCs w:val="18"/>
    </w:rPr>
  </w:style>
  <w:style w:type="character" w:styleId="a8">
    <w:name w:val="Hyperlink"/>
    <w:basedOn w:val="a0"/>
    <w:uiPriority w:val="99"/>
    <w:unhideWhenUsed/>
    <w:rsid w:val="00251227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2152FB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2152FB"/>
  </w:style>
  <w:style w:type="character" w:customStyle="1" w:styleId="Char2">
    <w:name w:val="批注文字 Char"/>
    <w:basedOn w:val="a0"/>
    <w:link w:val="aa"/>
    <w:uiPriority w:val="99"/>
    <w:semiHidden/>
    <w:rsid w:val="002152FB"/>
    <w:rPr>
      <w:rFonts w:ascii="Tahoma" w:hAnsi="Tahoma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2152FB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2152FB"/>
    <w:rPr>
      <w:b/>
      <w:bCs/>
    </w:rPr>
  </w:style>
  <w:style w:type="table" w:styleId="ac">
    <w:name w:val="Table Grid"/>
    <w:basedOn w:val="a1"/>
    <w:uiPriority w:val="59"/>
    <w:rsid w:val="00017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6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季本玉</cp:lastModifiedBy>
  <cp:revision>109</cp:revision>
  <cp:lastPrinted>2023-06-15T06:16:00Z</cp:lastPrinted>
  <dcterms:created xsi:type="dcterms:W3CDTF">2008-09-11T17:20:00Z</dcterms:created>
  <dcterms:modified xsi:type="dcterms:W3CDTF">2025-04-15T01:57:00Z</dcterms:modified>
</cp:coreProperties>
</file>